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2E" w:rsidRDefault="00EA602E" w:rsidP="00EA602E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EA602E" w:rsidRDefault="00EA602E" w:rsidP="00EA602E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A602E" w:rsidRDefault="00EA602E" w:rsidP="00EA602E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EA602E" w:rsidTr="00EA602E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EA602E" w:rsidRDefault="00EA602E">
            <w:pPr>
              <w:pStyle w:val="11"/>
              <w:snapToGrid w:val="0"/>
              <w:spacing w:after="20"/>
              <w:jc w:val="left"/>
              <w:rPr>
                <w:lang w:eastAsia="en-US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EA602E" w:rsidRDefault="00EA602E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EA602E" w:rsidTr="00EA602E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EA602E" w:rsidRDefault="00EA602E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EA602E" w:rsidRDefault="00EA602E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</w:tbl>
    <w:p w:rsidR="00EA602E" w:rsidRDefault="00EA602E" w:rsidP="00EA60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EA602E" w:rsidRDefault="00EA602E" w:rsidP="00EA602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EA602E" w:rsidRDefault="00EA602E" w:rsidP="00EA6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проведенных 13 мая 2020 года по вопросу обсуждения проекта «Об утверждении отчета об исполнении бюджета муниципального образования Ягоднинское сельское поселение Верхнекетского района Томской области за 2019 год»</w:t>
      </w:r>
    </w:p>
    <w:p w:rsidR="00EA602E" w:rsidRDefault="00EA602E" w:rsidP="00EA602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13.05.2020</w:t>
      </w:r>
    </w:p>
    <w:p w:rsidR="00EA602E" w:rsidRDefault="00EA602E" w:rsidP="00EA602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EA602E" w:rsidRDefault="00EA602E" w:rsidP="00EA602E">
      <w:pPr>
        <w:suppressAutoHyphens w:val="0"/>
        <w:spacing w:after="0" w:line="240" w:lineRule="auto"/>
        <w:jc w:val="both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>Обсуждение проекта «</w:t>
      </w:r>
      <w:r>
        <w:rPr>
          <w:rFonts w:ascii="Arial" w:hAnsi="Arial" w:cs="Arial"/>
        </w:rPr>
        <w:t>Об утверждении отчета об исполнении бюджета муниципального образования Ягоднинское сельское поселение Верхнекетского района Томской области за 2019 год</w:t>
      </w:r>
      <w:r>
        <w:rPr>
          <w:rFonts w:ascii="Arial" w:hAnsi="Arial" w:cs="Arial"/>
          <w:kern w:val="0"/>
          <w:sz w:val="24"/>
          <w:szCs w:val="24"/>
        </w:rPr>
        <w:t>»</w:t>
      </w:r>
    </w:p>
    <w:p w:rsidR="00EA602E" w:rsidRDefault="00EA602E" w:rsidP="00EA602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>
        <w:rPr>
          <w:rFonts w:ascii="Arial" w:hAnsi="Arial" w:cs="Arial"/>
        </w:rPr>
        <w:t>: 13.05.2020, 12-00 – 12-30.</w:t>
      </w:r>
    </w:p>
    <w:p w:rsidR="00EA602E" w:rsidRDefault="00EA602E" w:rsidP="00EA602E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EA602E" w:rsidRDefault="00EA602E" w:rsidP="00EA602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EA602E" w:rsidRDefault="00EA602E" w:rsidP="00EA602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EA602E" w:rsidRDefault="00EA602E" w:rsidP="00EA602E">
      <w:pPr>
        <w:jc w:val="both"/>
        <w:rPr>
          <w:rFonts w:ascii="Arial" w:hAnsi="Arial" w:cs="Arial"/>
          <w:u w:val="single"/>
        </w:rPr>
      </w:pPr>
    </w:p>
    <w:p w:rsidR="00EA602E" w:rsidRDefault="00EA602E" w:rsidP="00EA602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5 человек.</w:t>
      </w:r>
    </w:p>
    <w:p w:rsidR="00EA602E" w:rsidRDefault="00EA602E" w:rsidP="00EA602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EA602E" w:rsidRDefault="00EA602E" w:rsidP="00EA602E">
      <w:pPr>
        <w:suppressAutoHyphens w:val="0"/>
        <w:spacing w:after="0" w:line="240" w:lineRule="auto"/>
        <w:jc w:val="both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</w:rPr>
        <w:t>Одобрить проект «</w:t>
      </w:r>
      <w:r>
        <w:rPr>
          <w:rFonts w:ascii="Arial" w:hAnsi="Arial" w:cs="Arial"/>
        </w:rPr>
        <w:t>Об утверждении отчета об исполнении бюджета муниципального образования Ягоднинское сельское поселение Верхнекетского района Томской области за 2019 год</w:t>
      </w:r>
      <w:r>
        <w:rPr>
          <w:rFonts w:ascii="Arial" w:hAnsi="Arial" w:cs="Arial"/>
          <w:kern w:val="0"/>
          <w:sz w:val="24"/>
          <w:szCs w:val="24"/>
        </w:rPr>
        <w:t>»</w:t>
      </w:r>
    </w:p>
    <w:p w:rsidR="00EA602E" w:rsidRDefault="00EA602E" w:rsidP="00EA602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EA602E" w:rsidRDefault="00EA602E" w:rsidP="00EA602E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- 5(пять), «против» - нет, воздержавшихся – нет.</w:t>
      </w:r>
    </w:p>
    <w:p w:rsidR="00EA602E" w:rsidRDefault="00EA602E" w:rsidP="00EA602E">
      <w:pPr>
        <w:rPr>
          <w:rFonts w:ascii="Arial" w:hAnsi="Arial" w:cs="Arial"/>
        </w:rPr>
      </w:pPr>
    </w:p>
    <w:p w:rsidR="00EA602E" w:rsidRDefault="00EA602E" w:rsidP="00EA602E">
      <w:pPr>
        <w:rPr>
          <w:rFonts w:ascii="Arial" w:hAnsi="Arial" w:cs="Arial"/>
        </w:rPr>
      </w:pPr>
    </w:p>
    <w:p w:rsidR="00EA602E" w:rsidRDefault="00EA602E" w:rsidP="00EA6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EA602E" w:rsidRDefault="00EA602E" w:rsidP="00EA6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EA602E" w:rsidRDefault="00EA602E" w:rsidP="00EA6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EA602E" w:rsidRDefault="00EA602E" w:rsidP="00EA602E">
      <w:pPr>
        <w:rPr>
          <w:rFonts w:ascii="Arial" w:hAnsi="Arial" w:cs="Arial"/>
        </w:rPr>
      </w:pPr>
    </w:p>
    <w:p w:rsidR="00EA602E" w:rsidRDefault="00EA602E" w:rsidP="00EA602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A602E" w:rsidRDefault="00EA602E" w:rsidP="00EA602E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Томская область</w:t>
      </w:r>
    </w:p>
    <w:p w:rsidR="00EA602E" w:rsidRDefault="00EA602E" w:rsidP="00EA602E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A602E" w:rsidRDefault="00EA602E" w:rsidP="00EA602E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EA602E" w:rsidTr="00EA602E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EA602E" w:rsidRDefault="00EA602E">
            <w:pPr>
              <w:pStyle w:val="11"/>
              <w:snapToGrid w:val="0"/>
              <w:spacing w:after="20"/>
              <w:jc w:val="left"/>
              <w:rPr>
                <w:lang w:eastAsia="en-US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EA602E" w:rsidRDefault="00EA602E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EA602E" w:rsidTr="00EA602E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EA602E" w:rsidRDefault="00EA602E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EA602E" w:rsidRDefault="00EA602E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</w:tbl>
    <w:p w:rsidR="00EA602E" w:rsidRDefault="00EA602E" w:rsidP="00EA60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EA602E" w:rsidRDefault="00EA602E" w:rsidP="00EA602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EA602E" w:rsidRDefault="00EA602E" w:rsidP="00EA6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проведенных 13 мая 2020 года по вопросу обсуждения проекта «Об утверждении отчета об исполнении бюджета муниципального образования Ягоднинское сельское поселение Верхнекетского района Томской области за 2019 год»</w:t>
      </w:r>
    </w:p>
    <w:p w:rsidR="00EA602E" w:rsidRDefault="00EA602E" w:rsidP="00EA602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п. Ягодное                                                                                                                    13.05.2020</w:t>
      </w:r>
    </w:p>
    <w:p w:rsidR="00EA602E" w:rsidRDefault="00EA602E" w:rsidP="00EA602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EA602E" w:rsidRDefault="00EA602E" w:rsidP="00EA602E">
      <w:pPr>
        <w:suppressAutoHyphens w:val="0"/>
        <w:spacing w:after="0" w:line="240" w:lineRule="auto"/>
        <w:jc w:val="both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>Обсуждение проекта «</w:t>
      </w:r>
      <w:r>
        <w:rPr>
          <w:rFonts w:ascii="Arial" w:hAnsi="Arial" w:cs="Arial"/>
        </w:rPr>
        <w:t>Об утверждении отчета об исполнении бюджета муниципального образования Ягоднинское сельское поселение Верхнекетского района Томской области за 2019 год»</w:t>
      </w:r>
    </w:p>
    <w:p w:rsidR="00EA602E" w:rsidRDefault="00EA602E" w:rsidP="00EA602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>
        <w:rPr>
          <w:rFonts w:ascii="Arial" w:hAnsi="Arial" w:cs="Arial"/>
        </w:rPr>
        <w:t>: 13.05.2020, 17-00 – 17-30.</w:t>
      </w:r>
    </w:p>
    <w:p w:rsidR="00EA602E" w:rsidRDefault="00EA602E" w:rsidP="00EA602E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EA602E" w:rsidRDefault="00EA602E" w:rsidP="00EA602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1,  </w:t>
      </w:r>
    </w:p>
    <w:p w:rsidR="00EA602E" w:rsidRDefault="00EA602E" w:rsidP="00EA602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EA602E" w:rsidRDefault="00EA602E" w:rsidP="00EA602E">
      <w:pPr>
        <w:jc w:val="both"/>
        <w:rPr>
          <w:rFonts w:ascii="Arial" w:hAnsi="Arial" w:cs="Arial"/>
          <w:u w:val="single"/>
        </w:rPr>
      </w:pPr>
    </w:p>
    <w:p w:rsidR="00EA602E" w:rsidRDefault="00EA602E" w:rsidP="00EA602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8 человек.</w:t>
      </w:r>
    </w:p>
    <w:p w:rsidR="00EA602E" w:rsidRDefault="00EA602E" w:rsidP="00EA602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EA602E" w:rsidRDefault="00EA602E" w:rsidP="00EA60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Одобрить проект «</w:t>
      </w:r>
      <w:r>
        <w:rPr>
          <w:rFonts w:ascii="Arial" w:hAnsi="Arial" w:cs="Arial"/>
        </w:rPr>
        <w:t>Об утверждении отчета об исполнении бюджета муниципального образования Ягоднинское сельское поселение Верхнекетского района Томской области за 2019 год»</w:t>
      </w:r>
    </w:p>
    <w:p w:rsidR="00EA602E" w:rsidRDefault="00EA602E" w:rsidP="00EA602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EA602E" w:rsidRDefault="00EA602E" w:rsidP="00EA602E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- 8(восемь), «против» - нет, воздержавшихся – нет.</w:t>
      </w:r>
    </w:p>
    <w:p w:rsidR="00EA602E" w:rsidRDefault="00EA602E" w:rsidP="00EA602E">
      <w:pPr>
        <w:rPr>
          <w:rFonts w:ascii="Arial" w:hAnsi="Arial" w:cs="Arial"/>
        </w:rPr>
      </w:pPr>
    </w:p>
    <w:p w:rsidR="00EA602E" w:rsidRDefault="00EA602E" w:rsidP="00EA602E">
      <w:pPr>
        <w:rPr>
          <w:rFonts w:ascii="Arial" w:hAnsi="Arial" w:cs="Arial"/>
        </w:rPr>
      </w:pPr>
    </w:p>
    <w:p w:rsidR="00EA602E" w:rsidRDefault="00EA602E" w:rsidP="00EA6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EA602E" w:rsidRDefault="00EA602E" w:rsidP="00EA6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EA602E" w:rsidRDefault="00EA602E" w:rsidP="00EA6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EA602E" w:rsidRDefault="00EA602E" w:rsidP="00EA602E">
      <w:pPr>
        <w:rPr>
          <w:rFonts w:ascii="Arial" w:hAnsi="Arial" w:cs="Arial"/>
        </w:rPr>
      </w:pPr>
    </w:p>
    <w:p w:rsidR="00592629" w:rsidRDefault="00592629" w:rsidP="0059262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8A6EE6" w:rsidRDefault="008A6EE6"/>
    <w:sectPr w:rsidR="008A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E5"/>
    <w:rsid w:val="00472BC8"/>
    <w:rsid w:val="00487EE5"/>
    <w:rsid w:val="00592629"/>
    <w:rsid w:val="007B28D2"/>
    <w:rsid w:val="008A6EE6"/>
    <w:rsid w:val="00AE2592"/>
    <w:rsid w:val="00E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B73B9-0E38-44A4-909B-8601C53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29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26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592629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2020-05-12T09:26:00Z</dcterms:created>
  <dcterms:modified xsi:type="dcterms:W3CDTF">2020-05-14T07:44:00Z</dcterms:modified>
</cp:coreProperties>
</file>